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1" w:rsidRDefault="00E54153" w:rsidP="00511F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511F41" w:rsidRDefault="00E5415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511F41" w:rsidRDefault="00E5415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511F41" w:rsidRDefault="00E5415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511F41" w:rsidRPr="00051A94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E5415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114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511F41" w:rsidRDefault="008D695C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E54153">
        <w:rPr>
          <w:rFonts w:ascii="Times New Roman" w:eastAsia="Times New Roman" w:hAnsi="Times New Roman" w:cs="Times New Roman"/>
          <w:sz w:val="24"/>
          <w:lang w:val="sr-Cyrl-RS"/>
        </w:rPr>
        <w:t>jun</w:t>
      </w:r>
      <w:proofErr w:type="gramEnd"/>
      <w:r w:rsidR="00511F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11F41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E54153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511F41" w:rsidRDefault="00E5415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E54153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E54153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8D695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E54153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Fonts w:ascii="Times New Roman" w:eastAsia="Times New Roman" w:hAnsi="Times New Roman" w:cs="Times New Roman"/>
          <w:sz w:val="24"/>
        </w:rPr>
        <w:t>ZAKONODAVSTVO</w:t>
      </w:r>
    </w:p>
    <w:p w:rsidR="00511F41" w:rsidRDefault="00E54153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ČETVRTAK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 xml:space="preserve"> 15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JUN</w:t>
      </w:r>
      <w:r w:rsidR="00511F41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511F4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511F41">
        <w:rPr>
          <w:rFonts w:ascii="Times New Roman" w:eastAsia="Times New Roman" w:hAnsi="Times New Roman" w:cs="Times New Roman"/>
          <w:sz w:val="24"/>
        </w:rPr>
        <w:t xml:space="preserve">  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11</w:t>
      </w:r>
      <w:r w:rsidR="00511F41">
        <w:rPr>
          <w:rFonts w:ascii="Times New Roman" w:eastAsia="Times New Roman" w:hAnsi="Times New Roman" w:cs="Times New Roman"/>
          <w:sz w:val="24"/>
        </w:rPr>
        <w:t>,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511F41">
        <w:rPr>
          <w:rFonts w:ascii="Times New Roman" w:eastAsia="Times New Roman" w:hAnsi="Times New Roman" w:cs="Times New Roman"/>
          <w:sz w:val="24"/>
          <w:lang w:val="sr-Cyrl-RS"/>
        </w:rPr>
        <w:t>0</w:t>
      </w:r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E54153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E54153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511F41">
        <w:rPr>
          <w:rFonts w:ascii="Times New Roman" w:eastAsia="Times New Roman" w:hAnsi="Times New Roman" w:cs="Times New Roman"/>
          <w:sz w:val="24"/>
        </w:rPr>
        <w:t>:</w:t>
      </w: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Pr="00E3482E" w:rsidRDefault="00E3482E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proofErr w:type="gramStart"/>
      <w:r w:rsidR="00E54153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="002E60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proofErr w:type="gramEnd"/>
      <w:r w:rsidR="00E70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programa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sastanka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Odbora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ustavna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pitanja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zakonodavstvo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Odborom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ustavna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pitanja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Zakonodavnim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odborom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Narodne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skupštine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54153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Srpske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>.</w:t>
      </w:r>
    </w:p>
    <w:p w:rsidR="004C29E6" w:rsidRPr="0085127F" w:rsidRDefault="0085127F" w:rsidP="0085127F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4C29E6">
        <w:rPr>
          <w:rFonts w:ascii="Times New Roman" w:eastAsia="Times New Roman" w:hAnsi="Times New Roman" w:cs="Times New Roman"/>
        </w:rPr>
        <w:tab/>
      </w:r>
      <w:proofErr w:type="spellStart"/>
      <w:r w:rsidR="00E54153">
        <w:rPr>
          <w:rFonts w:ascii="Times New Roman" w:eastAsia="Times New Roman" w:hAnsi="Times New Roman" w:cs="Times New Roman"/>
        </w:rPr>
        <w:t>Sednica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54153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="004C29E6">
        <w:rPr>
          <w:rFonts w:ascii="Times New Roman" w:eastAsia="Times New Roman" w:hAnsi="Times New Roman" w:cs="Times New Roman"/>
        </w:rPr>
        <w:t xml:space="preserve"> </w:t>
      </w:r>
      <w:r w:rsidR="00E54153">
        <w:rPr>
          <w:rFonts w:ascii="Times New Roman" w:eastAsia="Times New Roman" w:hAnsi="Times New Roman" w:cs="Times New Roman"/>
        </w:rPr>
        <w:t>se</w:t>
      </w:r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održati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r w:rsidR="00E54153">
        <w:rPr>
          <w:rFonts w:ascii="Times New Roman" w:eastAsia="Times New Roman" w:hAnsi="Times New Roman" w:cs="Times New Roman"/>
        </w:rPr>
        <w:t>u</w:t>
      </w:r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zgradi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Doma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Narodne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skupštine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Republike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Srbije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54153">
        <w:rPr>
          <w:rFonts w:ascii="Times New Roman" w:eastAsia="Times New Roman" w:hAnsi="Times New Roman" w:cs="Times New Roman"/>
        </w:rPr>
        <w:t>Trg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r w:rsidR="00E54153">
        <w:rPr>
          <w:rFonts w:ascii="Times New Roman" w:eastAsia="Times New Roman" w:hAnsi="Times New Roman" w:cs="Times New Roman"/>
        </w:rPr>
        <w:t>Nikole</w:t>
      </w:r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Pašića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13, </w:t>
      </w:r>
      <w:r w:rsidR="00E54153">
        <w:rPr>
          <w:rFonts w:ascii="Times New Roman" w:eastAsia="Times New Roman" w:hAnsi="Times New Roman" w:cs="Times New Roman"/>
        </w:rPr>
        <w:t>u</w:t>
      </w:r>
      <w:r w:rsidR="004C29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</w:rPr>
        <w:t>sali</w:t>
      </w:r>
      <w:proofErr w:type="spellEnd"/>
      <w:r w:rsidR="004C29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4C29E6" w:rsidRDefault="004C29E6" w:rsidP="004C2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E54153">
        <w:rPr>
          <w:rFonts w:ascii="Times New Roman" w:eastAsia="Times New Roman" w:hAnsi="Times New Roman" w:cs="Times New Roman"/>
          <w:sz w:val="24"/>
        </w:rPr>
        <w:t>PREDSEDNIK</w:t>
      </w: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29E6" w:rsidRPr="00676BE4" w:rsidRDefault="004C29E6" w:rsidP="004C29E6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 w:rsidR="00E54153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4153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  <w:bookmarkStart w:id="0" w:name="_GoBack"/>
      <w:bookmarkEnd w:id="0"/>
    </w:p>
    <w:sectPr w:rsidR="00D56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AE" w:rsidRDefault="002004AE" w:rsidP="00E54153">
      <w:pPr>
        <w:spacing w:after="0" w:line="240" w:lineRule="auto"/>
      </w:pPr>
      <w:r>
        <w:separator/>
      </w:r>
    </w:p>
  </w:endnote>
  <w:endnote w:type="continuationSeparator" w:id="0">
    <w:p w:rsidR="002004AE" w:rsidRDefault="002004AE" w:rsidP="00E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AE" w:rsidRDefault="002004AE" w:rsidP="00E54153">
      <w:pPr>
        <w:spacing w:after="0" w:line="240" w:lineRule="auto"/>
      </w:pPr>
      <w:r>
        <w:separator/>
      </w:r>
    </w:p>
  </w:footnote>
  <w:footnote w:type="continuationSeparator" w:id="0">
    <w:p w:rsidR="002004AE" w:rsidRDefault="002004AE" w:rsidP="00E5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3" w:rsidRDefault="00E54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358"/>
    <w:multiLevelType w:val="singleLevel"/>
    <w:tmpl w:val="276845C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5E7B681A"/>
    <w:multiLevelType w:val="singleLevel"/>
    <w:tmpl w:val="FC748A80"/>
    <w:lvl w:ilvl="0">
      <w:start w:val="11"/>
      <w:numFmt w:val="decimal"/>
      <w:lvlText w:val="%1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6E55790E"/>
    <w:multiLevelType w:val="singleLevel"/>
    <w:tmpl w:val="CDA48D6C"/>
    <w:lvl w:ilvl="0">
      <w:start w:val="1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7521369C"/>
    <w:multiLevelType w:val="singleLevel"/>
    <w:tmpl w:val="7B8E90B0"/>
    <w:lvl w:ilvl="0">
      <w:start w:val="1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1"/>
    <w:rsid w:val="00066153"/>
    <w:rsid w:val="002004AE"/>
    <w:rsid w:val="00202D1E"/>
    <w:rsid w:val="00225CC1"/>
    <w:rsid w:val="0025613D"/>
    <w:rsid w:val="0027247D"/>
    <w:rsid w:val="002E0F25"/>
    <w:rsid w:val="002E60CF"/>
    <w:rsid w:val="003074C7"/>
    <w:rsid w:val="00360405"/>
    <w:rsid w:val="00422F2E"/>
    <w:rsid w:val="00441F92"/>
    <w:rsid w:val="004C29E6"/>
    <w:rsid w:val="00511F41"/>
    <w:rsid w:val="00600511"/>
    <w:rsid w:val="00617C74"/>
    <w:rsid w:val="006379F7"/>
    <w:rsid w:val="00674874"/>
    <w:rsid w:val="00756094"/>
    <w:rsid w:val="0085127F"/>
    <w:rsid w:val="0085586C"/>
    <w:rsid w:val="008D695C"/>
    <w:rsid w:val="008D7999"/>
    <w:rsid w:val="008F2B7A"/>
    <w:rsid w:val="00963CDD"/>
    <w:rsid w:val="009F2E43"/>
    <w:rsid w:val="009F7C1F"/>
    <w:rsid w:val="00A52664"/>
    <w:rsid w:val="00B073A3"/>
    <w:rsid w:val="00B07DE0"/>
    <w:rsid w:val="00B13D52"/>
    <w:rsid w:val="00BB187E"/>
    <w:rsid w:val="00BC5416"/>
    <w:rsid w:val="00BE7CB7"/>
    <w:rsid w:val="00C10FE9"/>
    <w:rsid w:val="00C36532"/>
    <w:rsid w:val="00C83CA3"/>
    <w:rsid w:val="00CE2649"/>
    <w:rsid w:val="00CF1CFA"/>
    <w:rsid w:val="00D06E14"/>
    <w:rsid w:val="00D173E1"/>
    <w:rsid w:val="00D3744F"/>
    <w:rsid w:val="00D407C4"/>
    <w:rsid w:val="00D56A0A"/>
    <w:rsid w:val="00D97DAE"/>
    <w:rsid w:val="00DB3D44"/>
    <w:rsid w:val="00DD2666"/>
    <w:rsid w:val="00DD41DB"/>
    <w:rsid w:val="00DE0822"/>
    <w:rsid w:val="00E1462F"/>
    <w:rsid w:val="00E2283A"/>
    <w:rsid w:val="00E3482E"/>
    <w:rsid w:val="00E54153"/>
    <w:rsid w:val="00E65E02"/>
    <w:rsid w:val="00E701BB"/>
    <w:rsid w:val="00E807E8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53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3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53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3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cp:lastPrinted>2017-05-26T10:48:00Z</cp:lastPrinted>
  <dcterms:created xsi:type="dcterms:W3CDTF">2017-06-12T12:12:00Z</dcterms:created>
  <dcterms:modified xsi:type="dcterms:W3CDTF">2017-08-02T08:28:00Z</dcterms:modified>
</cp:coreProperties>
</file>